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àû‡˛"/>
          <w:lang w:val="en-US"/>
        </w:rPr>
      </w:pPr>
      <w:r w:rsidRPr="00AC709A">
        <w:rPr>
          <w:rFonts w:asciiTheme="majorHAnsi" w:hAnsiTheme="majorHAnsi" w:cs="‡ùû‡˛"/>
          <w:b/>
          <w:lang w:val="en-US"/>
        </w:rPr>
        <w:t>Modigliani Answers His Critic</w:t>
      </w:r>
      <w:r w:rsidRPr="00AC709A">
        <w:rPr>
          <w:rFonts w:asciiTheme="majorHAnsi" w:hAnsiTheme="majorHAnsi" w:cs="‡ùû‡˛"/>
          <w:lang w:val="en-US"/>
        </w:rPr>
        <w:t xml:space="preserve"> </w:t>
      </w:r>
      <w:r w:rsidRPr="00AC709A">
        <w:rPr>
          <w:rFonts w:asciiTheme="majorHAnsi" w:hAnsiTheme="majorHAnsi" w:cs="àû‡˛"/>
          <w:i/>
          <w:lang w:val="en-US"/>
        </w:rPr>
        <w:t>by Sheila Aldous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bookmarkStart w:id="0" w:name="_GoBack"/>
      <w:bookmarkEnd w:id="0"/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>It is true – I paint in a hurry. I stand accused —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my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hand denies individuality, my greed for art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sucks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potential, replaces their fame with mine.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>What can I say, I am their master, but they dress me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in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a fever: these peasants, street girls, flower sellers.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 xml:space="preserve">I am caught like my brushes, </w:t>
      </w:r>
      <w:proofErr w:type="spellStart"/>
      <w:r w:rsidRPr="00AC709A">
        <w:rPr>
          <w:rFonts w:asciiTheme="majorHAnsi" w:hAnsiTheme="majorHAnsi" w:cs="‡ùû‡˛"/>
          <w:lang w:val="en-US"/>
        </w:rPr>
        <w:t>colouring</w:t>
      </w:r>
      <w:proofErr w:type="spellEnd"/>
      <w:r w:rsidRPr="00AC709A">
        <w:rPr>
          <w:rFonts w:asciiTheme="majorHAnsi" w:hAnsiTheme="majorHAnsi" w:cs="‡ùû‡˛"/>
          <w:lang w:val="en-US"/>
        </w:rPr>
        <w:t xml:space="preserve"> in my own folly.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 xml:space="preserve">Such is this: they sit, recline, smile, </w:t>
      </w:r>
      <w:proofErr w:type="gramStart"/>
      <w:r w:rsidRPr="00AC709A">
        <w:rPr>
          <w:rFonts w:asciiTheme="majorHAnsi" w:hAnsiTheme="majorHAnsi" w:cs="‡ùû‡˛"/>
          <w:lang w:val="en-US"/>
        </w:rPr>
        <w:t>place</w:t>
      </w:r>
      <w:proofErr w:type="gramEnd"/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their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hands, just so. Their tapering fingers long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to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touch canvas, the gilded frames, to stroke the oils.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>I cannot but draw them into me. Each pout, a smile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of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a cupid bow, kisses me; and it matters not if they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are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men or women, they bequeath their breath to me,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endow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me with their secrets. You will see my addiction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this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</w:t>
      </w:r>
      <w:proofErr w:type="spellStart"/>
      <w:r w:rsidRPr="00AC709A">
        <w:rPr>
          <w:rFonts w:asciiTheme="majorHAnsi" w:hAnsiTheme="majorHAnsi" w:cs="‡ùû‡˛"/>
          <w:lang w:val="en-US"/>
        </w:rPr>
        <w:t>peintre</w:t>
      </w:r>
      <w:proofErr w:type="spellEnd"/>
      <w:r w:rsidRPr="00AC709A">
        <w:rPr>
          <w:rFonts w:asciiTheme="majorHAnsi" w:hAnsiTheme="majorHAnsi" w:cs="‡ùû‡˛"/>
          <w:lang w:val="en-US"/>
        </w:rPr>
        <w:t xml:space="preserve"> </w:t>
      </w:r>
      <w:proofErr w:type="spellStart"/>
      <w:r w:rsidRPr="00AC709A">
        <w:rPr>
          <w:rFonts w:asciiTheme="majorHAnsi" w:hAnsiTheme="majorHAnsi" w:cs="‡ùû‡˛"/>
          <w:lang w:val="en-US"/>
        </w:rPr>
        <w:t>maudit</w:t>
      </w:r>
      <w:proofErr w:type="spellEnd"/>
      <w:r w:rsidRPr="00AC709A">
        <w:rPr>
          <w:rFonts w:asciiTheme="majorHAnsi" w:hAnsiTheme="majorHAnsi" w:cs="‡ùû‡˛"/>
          <w:lang w:val="en-US"/>
        </w:rPr>
        <w:t>, frequenter of bars, boulevards,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in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my joie de vivre, in the boudoirs, in my soul.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>My models do not laugh, but interrogate, penetrate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with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serenity; with eyes one blue, one grey, ask nothing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in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their elegance, just whether they sit, or stand, or lie down.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 xml:space="preserve">And yes, they are </w:t>
      </w:r>
      <w:proofErr w:type="gramStart"/>
      <w:r w:rsidRPr="00AC709A">
        <w:rPr>
          <w:rFonts w:asciiTheme="majorHAnsi" w:hAnsiTheme="majorHAnsi" w:cs="‡ùû‡˛"/>
          <w:lang w:val="en-US"/>
        </w:rPr>
        <w:t>me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and I am them. My nudes,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you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say — well, what of them? They are the perfection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of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a world bracing itself: a curl of </w:t>
      </w:r>
      <w:proofErr w:type="spellStart"/>
      <w:r w:rsidRPr="00AC709A">
        <w:rPr>
          <w:rFonts w:asciiTheme="majorHAnsi" w:hAnsiTheme="majorHAnsi" w:cs="‡ùû‡˛"/>
          <w:lang w:val="en-US"/>
        </w:rPr>
        <w:t>pubicity</w:t>
      </w:r>
      <w:proofErr w:type="spellEnd"/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this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triangle that shocks the </w:t>
      </w:r>
      <w:proofErr w:type="spellStart"/>
      <w:r w:rsidRPr="00AC709A">
        <w:rPr>
          <w:rFonts w:asciiTheme="majorHAnsi" w:hAnsiTheme="majorHAnsi" w:cs="‡ùû‡˛"/>
          <w:lang w:val="en-US"/>
        </w:rPr>
        <w:t>mesdemoiselles</w:t>
      </w:r>
      <w:proofErr w:type="spellEnd"/>
      <w:r w:rsidRPr="00AC709A">
        <w:rPr>
          <w:rFonts w:asciiTheme="majorHAnsi" w:hAnsiTheme="majorHAnsi" w:cs="‡ùû‡˛"/>
          <w:lang w:val="en-US"/>
        </w:rPr>
        <w:t xml:space="preserve"> et messieurs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parading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with parasols in the parks, mannequins of Paris.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>Oh, so disapproving — but so all-knowing.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>Whether my models are fully dressed in the finest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couture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, in the undergarments of a paid </w:t>
      </w:r>
      <w:proofErr w:type="spellStart"/>
      <w:r w:rsidRPr="00AC709A">
        <w:rPr>
          <w:rFonts w:asciiTheme="majorHAnsi" w:hAnsiTheme="majorHAnsi" w:cs="‡ùû‡˛"/>
          <w:lang w:val="en-US"/>
        </w:rPr>
        <w:t>putain</w:t>
      </w:r>
      <w:proofErr w:type="spellEnd"/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or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in their own skin, the alabaster light plays on.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>Do not say they disappear like fog into this spectacle,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that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I am a wastrel who stretches necks, for I pour them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elongated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like bottled wine into my blood.</w:t>
      </w:r>
    </w:p>
    <w:p w:rsidR="00AC709A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 w:cs="‡ùû‡˛"/>
          <w:lang w:val="en-US"/>
        </w:rPr>
      </w:pPr>
      <w:r w:rsidRPr="00AC709A">
        <w:rPr>
          <w:rFonts w:asciiTheme="majorHAnsi" w:hAnsiTheme="majorHAnsi" w:cs="‡ùû‡˛"/>
          <w:lang w:val="en-US"/>
        </w:rPr>
        <w:t>You ask if I care for them: of course, this press of creation</w:t>
      </w:r>
    </w:p>
    <w:p w:rsidR="00F97726" w:rsidRPr="00AC709A" w:rsidRDefault="00AC709A" w:rsidP="00AC709A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proofErr w:type="gramStart"/>
      <w:r w:rsidRPr="00AC709A">
        <w:rPr>
          <w:rFonts w:asciiTheme="majorHAnsi" w:hAnsiTheme="majorHAnsi" w:cs="‡ùû‡˛"/>
          <w:lang w:val="en-US"/>
        </w:rPr>
        <w:t>are</w:t>
      </w:r>
      <w:proofErr w:type="gramEnd"/>
      <w:r w:rsidRPr="00AC709A">
        <w:rPr>
          <w:rFonts w:asciiTheme="majorHAnsi" w:hAnsiTheme="majorHAnsi" w:cs="‡ùû‡˛"/>
          <w:lang w:val="en-US"/>
        </w:rPr>
        <w:t xml:space="preserve"> my lovers on canvas, they are frisson at my fingertips.</w:t>
      </w:r>
    </w:p>
    <w:sectPr w:rsidR="00F97726" w:rsidRPr="00AC709A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àû‡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‡ùû‡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EC"/>
    <w:rsid w:val="008E69EC"/>
    <w:rsid w:val="00A67498"/>
    <w:rsid w:val="00AC709A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2</cp:revision>
  <dcterms:created xsi:type="dcterms:W3CDTF">2021-08-02T08:56:00Z</dcterms:created>
  <dcterms:modified xsi:type="dcterms:W3CDTF">2021-08-02T08:56:00Z</dcterms:modified>
</cp:coreProperties>
</file>